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EE13" w14:textId="77777777" w:rsidR="004C61B0" w:rsidRPr="00A336CF" w:rsidRDefault="004C61B0" w:rsidP="004C61B0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55D13FD1" w14:textId="77777777" w:rsidR="004C61B0" w:rsidRDefault="004C61B0" w:rsidP="004C61B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578A2AF0" w14:textId="46BA29D9" w:rsidR="004C61B0" w:rsidRDefault="004C61B0" w:rsidP="004C61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17647C">
        <w:rPr>
          <w:rFonts w:ascii="Times New Roman" w:eastAsia="Times New Roman" w:hAnsi="Times New Roman" w:cs="Times New Roman"/>
          <w:sz w:val="24"/>
          <w:szCs w:val="24"/>
        </w:rPr>
        <w:t>August 7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4426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8:00 a.m.</w:t>
      </w:r>
    </w:p>
    <w:p w14:paraId="6A9E163F" w14:textId="77777777" w:rsidR="004C61B0" w:rsidRDefault="004C61B0" w:rsidP="004C6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4DC85FA7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B0A71AC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7AB78B74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E6DD547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069BF39E" w14:textId="77777777" w:rsidR="004C61B0" w:rsidRPr="000E127D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7DD9A64" w14:textId="6D04EFEF" w:rsidR="004C61B0" w:rsidRPr="00850865" w:rsidRDefault="004C61B0" w:rsidP="004C61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Regular meetin</w:t>
      </w:r>
      <w:r w:rsidR="00D77F6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g: </w:t>
      </w:r>
      <w:r w:rsidR="00F72210">
        <w:rPr>
          <w:rFonts w:ascii="Arial" w:eastAsia="Times New Roman" w:hAnsi="Arial" w:cs="Arial"/>
          <w:bCs/>
          <w:color w:val="000000"/>
          <w:sz w:val="24"/>
          <w:szCs w:val="24"/>
        </w:rPr>
        <w:t>J</w:t>
      </w:r>
      <w:r w:rsidR="0017647C">
        <w:rPr>
          <w:rFonts w:ascii="Arial" w:eastAsia="Times New Roman" w:hAnsi="Arial" w:cs="Arial"/>
          <w:bCs/>
          <w:color w:val="000000"/>
          <w:sz w:val="24"/>
          <w:szCs w:val="24"/>
        </w:rPr>
        <w:t>uly 17</w:t>
      </w:r>
      <w:r w:rsidR="00D77F6C">
        <w:rPr>
          <w:rFonts w:ascii="Arial" w:eastAsia="Times New Roman" w:hAnsi="Arial" w:cs="Arial"/>
          <w:bCs/>
          <w:color w:val="000000"/>
          <w:sz w:val="24"/>
          <w:szCs w:val="24"/>
        </w:rPr>
        <w:t>, 2019</w:t>
      </w:r>
    </w:p>
    <w:p w14:paraId="7B78A552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6B476E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FINANCIAL REPORT: 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4A01E8D" w14:textId="52CC2A6B" w:rsidR="004C61B0" w:rsidRPr="00F236AF" w:rsidRDefault="004C61B0" w:rsidP="004C61B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36A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17647C">
        <w:rPr>
          <w:rFonts w:ascii="Arial" w:eastAsia="Times New Roman" w:hAnsi="Arial" w:cs="Arial"/>
          <w:color w:val="000000"/>
          <w:sz w:val="24"/>
          <w:szCs w:val="24"/>
        </w:rPr>
        <w:t>ollect c</w:t>
      </w:r>
      <w:r w:rsidRPr="00F236AF">
        <w:rPr>
          <w:rFonts w:ascii="Arial" w:eastAsia="Times New Roman" w:hAnsi="Arial" w:cs="Arial"/>
          <w:color w:val="000000"/>
          <w:sz w:val="24"/>
          <w:szCs w:val="24"/>
        </w:rPr>
        <w:t>ommissioner time sheets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F72210">
        <w:rPr>
          <w:rFonts w:ascii="Arial" w:eastAsia="Times New Roman" w:hAnsi="Arial" w:cs="Arial"/>
          <w:color w:val="000000"/>
          <w:sz w:val="24"/>
          <w:szCs w:val="24"/>
        </w:rPr>
        <w:t>July</w:t>
      </w:r>
    </w:p>
    <w:p w14:paraId="1DC0EE07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D783E1D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58F3A185" w14:textId="77777777" w:rsidR="004C61B0" w:rsidRPr="00A336CF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158853FF" w14:textId="77777777" w:rsidR="004C61B0" w:rsidRPr="0020466B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2A0B0799" w14:textId="54B355A2" w:rsidR="004C61B0" w:rsidRPr="00A336CF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Office Manager</w:t>
      </w:r>
      <w:r w:rsidR="00F722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42F47A3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4DBDD88" w14:textId="77777777" w:rsidR="004C61B0" w:rsidRPr="00D23096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ASSOCIATION REPORT: </w:t>
      </w:r>
      <w:r w:rsidRPr="00D23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1CE6F6B" w14:textId="77777777" w:rsidR="004C61B0" w:rsidRPr="00221768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7951A84" w14:textId="77777777" w:rsidR="004C61B0" w:rsidRPr="00A336CF" w:rsidRDefault="004C61B0" w:rsidP="004C61B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7E26E7BB" w14:textId="77777777" w:rsidR="004C61B0" w:rsidRDefault="004C61B0" w:rsidP="004C6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 xml:space="preserve">Chief Burbridge </w:t>
      </w:r>
    </w:p>
    <w:p w14:paraId="3594F076" w14:textId="77777777" w:rsidR="004C61B0" w:rsidRDefault="004C61B0" w:rsidP="004C6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2DD9BEB4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575BF1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61304B3D" w14:textId="48EB77A8" w:rsidR="004C61B0" w:rsidRDefault="00900310" w:rsidP="004C61B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Re-designing Volunteer Association</w:t>
      </w:r>
      <w:r w:rsidR="0017647C">
        <w:rPr>
          <w:rFonts w:ascii="Arial" w:eastAsia="Times New Roman" w:hAnsi="Arial" w:cs="Arial"/>
          <w:bCs/>
          <w:sz w:val="24"/>
          <w:szCs w:val="24"/>
        </w:rPr>
        <w:t>/Report from Committee on Volunteers</w:t>
      </w:r>
    </w:p>
    <w:p w14:paraId="3037D897" w14:textId="5B63541C" w:rsidR="00900310" w:rsidRDefault="00900310" w:rsidP="004C61B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Open House</w:t>
      </w:r>
      <w:r w:rsidR="0017647C">
        <w:rPr>
          <w:rFonts w:ascii="Arial" w:eastAsia="Times New Roman" w:hAnsi="Arial" w:cs="Arial"/>
          <w:bCs/>
          <w:sz w:val="24"/>
          <w:szCs w:val="24"/>
        </w:rPr>
        <w:t xml:space="preserve"> - review</w:t>
      </w:r>
      <w:bookmarkStart w:id="1" w:name="_GoBack"/>
      <w:bookmarkEnd w:id="1"/>
    </w:p>
    <w:p w14:paraId="7562C7B5" w14:textId="6574C572" w:rsidR="00900310" w:rsidRDefault="0017647C" w:rsidP="004C61B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Payroll discussion</w:t>
      </w:r>
    </w:p>
    <w:p w14:paraId="14C34F5C" w14:textId="77777777" w:rsidR="004C61B0" w:rsidRPr="000E127D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C83AFD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7B5933CE" w14:textId="7D942B49" w:rsidR="0017647C" w:rsidRDefault="0017647C" w:rsidP="004C61B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Choose Strategic Communications Plan for EMS renewal</w:t>
      </w:r>
    </w:p>
    <w:p w14:paraId="384D8455" w14:textId="77777777" w:rsidR="0017647C" w:rsidRDefault="0017647C" w:rsidP="0017647C">
      <w:pPr>
        <w:pStyle w:val="ListParagraph"/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4AE2E47" w14:textId="0C5A32BD" w:rsidR="004C61B0" w:rsidRDefault="004C61B0" w:rsidP="004C61B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1932391B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6C5761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504FE316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C7AC91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E340DE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E05CE26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C27E57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75B73C" w14:textId="77777777" w:rsidR="004C61B0" w:rsidRPr="0070498C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2603345E" w14:textId="77777777" w:rsidR="004C61B0" w:rsidRDefault="004C61B0" w:rsidP="004C61B0"/>
    <w:p w14:paraId="64CD3397" w14:textId="77777777" w:rsidR="002822FD" w:rsidRDefault="0017647C"/>
    <w:sectPr w:rsidR="0028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0"/>
    <w:rsid w:val="000B138C"/>
    <w:rsid w:val="0017647C"/>
    <w:rsid w:val="001D7EBF"/>
    <w:rsid w:val="004C61B0"/>
    <w:rsid w:val="0065581B"/>
    <w:rsid w:val="007C56D1"/>
    <w:rsid w:val="00841AE2"/>
    <w:rsid w:val="00900310"/>
    <w:rsid w:val="00917E3C"/>
    <w:rsid w:val="00B44261"/>
    <w:rsid w:val="00D77F6C"/>
    <w:rsid w:val="00F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549C"/>
  <w15:chartTrackingRefBased/>
  <w15:docId w15:val="{283E2492-15A9-4EC0-AC4F-183EDE5A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2</cp:revision>
  <cp:lastPrinted>2019-03-06T00:28:00Z</cp:lastPrinted>
  <dcterms:created xsi:type="dcterms:W3CDTF">2019-07-31T21:08:00Z</dcterms:created>
  <dcterms:modified xsi:type="dcterms:W3CDTF">2019-07-31T21:08:00Z</dcterms:modified>
</cp:coreProperties>
</file>