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9664" w14:textId="77777777" w:rsidR="008F256F" w:rsidRPr="00A336CF" w:rsidRDefault="008F256F" w:rsidP="008F256F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6A0867CC" w14:textId="77777777" w:rsidR="008F256F" w:rsidRDefault="008F256F" w:rsidP="008F256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F82E57C" w14:textId="19A327BF" w:rsidR="008F256F" w:rsidRDefault="008F256F" w:rsidP="008F25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October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, 2019 @ 8:00 a.m.</w:t>
      </w:r>
    </w:p>
    <w:p w14:paraId="3BAAA0DC" w14:textId="77777777" w:rsidR="008F256F" w:rsidRDefault="008F256F" w:rsidP="008F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1BE9F775" w14:textId="7B97D6CB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182CA6" w14:textId="39759C5E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FCA799" w14:textId="4AB69689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9B9ECA5" w14:textId="77777777" w:rsidR="008F256F" w:rsidRPr="00A336C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79C70DAE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6464C5AB" w14:textId="77777777" w:rsidR="008F256F" w:rsidRPr="00A336CF" w:rsidRDefault="008F256F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001BE6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643AF3CF" w14:textId="77777777" w:rsidR="008F256F" w:rsidRPr="000E127D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A84150" w14:textId="530FCF01" w:rsidR="008F256F" w:rsidRPr="00850865" w:rsidRDefault="008F256F" w:rsidP="008F256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October 2,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2019</w:t>
      </w:r>
    </w:p>
    <w:p w14:paraId="05DE703C" w14:textId="77777777" w:rsidR="008F256F" w:rsidRPr="00A336C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845CED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DEDD39B" w14:textId="218D64AD" w:rsidR="008F256F" w:rsidRPr="00F236AF" w:rsidRDefault="008F256F" w:rsidP="008F25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</w:t>
      </w:r>
    </w:p>
    <w:p w14:paraId="77DB9D2C" w14:textId="77777777" w:rsidR="008F256F" w:rsidRPr="00A336CF" w:rsidRDefault="008F256F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F29A635" w14:textId="77777777" w:rsidR="008F256F" w:rsidRPr="00A336CF" w:rsidRDefault="008F256F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3BDA1798" w14:textId="77777777" w:rsidR="008F256F" w:rsidRPr="00A336CF" w:rsidRDefault="008F256F" w:rsidP="008F25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38C801FA" w14:textId="59ECDFEC" w:rsidR="008F256F" w:rsidRPr="0020466B" w:rsidRDefault="008F256F" w:rsidP="008F25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(AC Vacation)</w:t>
      </w:r>
    </w:p>
    <w:p w14:paraId="6C00B2E7" w14:textId="6DD9BFAF" w:rsidR="008F256F" w:rsidRPr="00A336CF" w:rsidRDefault="008F256F" w:rsidP="008F25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Office Manager </w:t>
      </w:r>
      <w:r>
        <w:rPr>
          <w:rFonts w:ascii="Arial" w:eastAsia="Times New Roman" w:hAnsi="Arial" w:cs="Arial"/>
          <w:color w:val="000000"/>
          <w:sz w:val="24"/>
          <w:szCs w:val="24"/>
        </w:rPr>
        <w:t>(OM Vacation)</w:t>
      </w:r>
    </w:p>
    <w:p w14:paraId="71DC3503" w14:textId="77777777" w:rsidR="008F256F" w:rsidRPr="00A336C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EA9FEA" w14:textId="735B0FF4" w:rsidR="008F256F" w:rsidRPr="00D23096" w:rsidRDefault="008F256F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N/A</w:t>
      </w:r>
    </w:p>
    <w:p w14:paraId="6F05962B" w14:textId="77777777" w:rsidR="008F256F" w:rsidRPr="00221768" w:rsidRDefault="008F256F" w:rsidP="008F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45ED85F" w14:textId="77777777" w:rsidR="008F256F" w:rsidRPr="00A336CF" w:rsidRDefault="008F256F" w:rsidP="008F256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3A8C870A" w14:textId="1F1D7D7D" w:rsidR="008F256F" w:rsidRPr="008F256F" w:rsidRDefault="008F256F" w:rsidP="008F2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256F">
        <w:rPr>
          <w:rFonts w:ascii="Arial" w:eastAsia="Times New Roman" w:hAnsi="Arial" w:cs="Arial"/>
          <w:sz w:val="24"/>
          <w:szCs w:val="24"/>
        </w:rPr>
        <w:t xml:space="preserve">Follow up with </w:t>
      </w:r>
      <w:r w:rsidRPr="008F256F">
        <w:rPr>
          <w:rFonts w:ascii="Arial" w:eastAsia="Times New Roman" w:hAnsi="Arial" w:cs="Arial"/>
          <w:sz w:val="24"/>
          <w:szCs w:val="24"/>
        </w:rPr>
        <w:t>Kyle Howell of Stryker Medical Equipment</w:t>
      </w:r>
      <w:r w:rsidRPr="008F256F">
        <w:rPr>
          <w:rFonts w:ascii="Arial" w:eastAsia="Times New Roman" w:hAnsi="Arial" w:cs="Arial"/>
          <w:sz w:val="24"/>
          <w:szCs w:val="24"/>
        </w:rPr>
        <w:t>.</w:t>
      </w:r>
      <w:r w:rsidRPr="008F256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02D05D" w14:textId="5CE1E302" w:rsidR="008F256F" w:rsidRPr="008F256F" w:rsidRDefault="008F256F" w:rsidP="008F25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8F256F">
        <w:rPr>
          <w:rFonts w:ascii="Arial" w:eastAsia="Times New Roman" w:hAnsi="Arial" w:cs="Arial"/>
          <w:sz w:val="24"/>
          <w:szCs w:val="24"/>
        </w:rPr>
        <w:t>All Hands Meeting</w:t>
      </w:r>
    </w:p>
    <w:p w14:paraId="200957D1" w14:textId="77777777" w:rsidR="008F256F" w:rsidRPr="008F256F" w:rsidRDefault="008F256F" w:rsidP="008F256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17AAA4B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79E3D004" w14:textId="77777777" w:rsidR="008F256F" w:rsidRDefault="008F256F" w:rsidP="008F256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</w:p>
    <w:p w14:paraId="33B02250" w14:textId="598F646C" w:rsidR="008F256F" w:rsidRDefault="008F256F" w:rsidP="008F256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Type 1 Ambulance Bid</w:t>
      </w:r>
    </w:p>
    <w:p w14:paraId="6D0C62D7" w14:textId="6C00CE75" w:rsidR="008F256F" w:rsidRDefault="008F256F" w:rsidP="008F256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Staffing model</w:t>
      </w:r>
    </w:p>
    <w:p w14:paraId="59B101E6" w14:textId="77777777" w:rsidR="008F256F" w:rsidRPr="000E127D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6A2C6E4" w14:textId="77777777" w:rsidR="008F256F" w:rsidRPr="007D10B5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5DB52012" w14:textId="0065BE80" w:rsidR="008F256F" w:rsidRDefault="008F256F" w:rsidP="008F25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Wellness</w:t>
      </w:r>
    </w:p>
    <w:p w14:paraId="089C4D80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55DDBF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4C28D5B5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9B5B31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0649DB" w14:textId="77777777" w:rsidR="008F256F" w:rsidRDefault="008F256F" w:rsidP="008F2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bookmarkEnd w:id="0"/>
    <w:p w14:paraId="50350015" w14:textId="77777777" w:rsidR="007747CA" w:rsidRDefault="007747CA"/>
    <w:sectPr w:rsidR="0077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2EC4"/>
    <w:multiLevelType w:val="hybridMultilevel"/>
    <w:tmpl w:val="81D2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6F"/>
    <w:rsid w:val="007747CA"/>
    <w:rsid w:val="008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47DB"/>
  <w15:chartTrackingRefBased/>
  <w15:docId w15:val="{EA5AF0CF-9494-4E85-963E-0B6CB3C6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5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Burbridge</dc:creator>
  <cp:keywords/>
  <dc:description/>
  <cp:lastModifiedBy>Bob Burbridge</cp:lastModifiedBy>
  <cp:revision>1</cp:revision>
  <dcterms:created xsi:type="dcterms:W3CDTF">2019-10-16T14:20:00Z</dcterms:created>
  <dcterms:modified xsi:type="dcterms:W3CDTF">2019-10-16T14:26:00Z</dcterms:modified>
</cp:coreProperties>
</file>